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3B9" w:rsidRDefault="006753B9" w:rsidP="00F957A7">
      <w:pPr>
        <w:ind w:right="-828"/>
      </w:pPr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D0383E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  <w:bookmarkEnd w:id="0"/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D0383E" w:rsidRPr="003E6848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>(pre záujemcov, ktorí spĺňajú kritérium vrcholového  športovca podľa smernice SJF).</w:t>
      </w: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  <w:t xml:space="preserve">v deň konania </w:t>
      </w:r>
      <w:r w:rsidR="003624DE" w:rsidRPr="003E6848">
        <w:rPr>
          <w:rFonts w:ascii="Arial" w:hAnsi="Arial" w:cs="Arial"/>
          <w:sz w:val="22"/>
          <w:szCs w:val="22"/>
        </w:rPr>
        <w:t xml:space="preserve">kurzu </w:t>
      </w:r>
      <w:r w:rsidRPr="003E6848">
        <w:rPr>
          <w:rFonts w:ascii="Arial" w:hAnsi="Arial" w:cs="Arial"/>
          <w:sz w:val="22"/>
          <w:szCs w:val="22"/>
        </w:rPr>
        <w:t>do pokladne Spojenej školy v hotovosti.</w:t>
      </w:r>
    </w:p>
    <w:p w:rsidR="00D0383E" w:rsidRPr="003E6848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Ubytovanie: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8,- €/noc</w:t>
      </w:r>
      <w:r w:rsidRPr="003E6848">
        <w:rPr>
          <w:rFonts w:ascii="Arial" w:hAnsi="Arial" w:cs="Arial"/>
          <w:sz w:val="22"/>
          <w:szCs w:val="22"/>
        </w:rPr>
        <w:t xml:space="preserve"> – školský internát (iba </w:t>
      </w:r>
      <w:r w:rsidR="00D0383E" w:rsidRPr="003E6848">
        <w:rPr>
          <w:rFonts w:ascii="Arial" w:hAnsi="Arial" w:cs="Arial"/>
          <w:sz w:val="22"/>
          <w:szCs w:val="22"/>
        </w:rPr>
        <w:t xml:space="preserve">v prípade záujmu objednať na </w:t>
      </w:r>
      <w:hyperlink r:id="rId7" w:history="1">
        <w:r w:rsidR="00D0383E" w:rsidRPr="003E6848">
          <w:rPr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3624DE" w:rsidRPr="003E6848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Stravovanie: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3,- €/obed</w:t>
      </w:r>
      <w:r w:rsidRPr="003E6848">
        <w:rPr>
          <w:rFonts w:ascii="Arial" w:hAnsi="Arial" w:cs="Arial"/>
          <w:sz w:val="22"/>
          <w:szCs w:val="22"/>
        </w:rPr>
        <w:t xml:space="preserve"> – školská jedáleň (iba v prípade záujmu objednať na </w:t>
      </w:r>
      <w:hyperlink r:id="rId8" w:history="1">
        <w:r w:rsidRPr="003E6848">
          <w:rPr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3624DE" w:rsidRPr="003E6848" w:rsidRDefault="003624D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hyperlink r:id="rId9" w:history="1">
        <w:r w:rsidRPr="003E6848">
          <w:rPr>
            <w:rStyle w:val="Hypertextovprepojenie"/>
            <w:rFonts w:ascii="Arial" w:hAnsi="Arial" w:cs="Arial"/>
            <w:sz w:val="22"/>
            <w:szCs w:val="22"/>
          </w:rPr>
          <w:t>spojs@nextra.sk</w:t>
        </w:r>
      </w:hyperlink>
    </w:p>
    <w:p w:rsidR="003624DE" w:rsidRPr="003E6848" w:rsidRDefault="003624DE" w:rsidP="00660B32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25. 09. 2017</w:t>
      </w:r>
    </w:p>
    <w:p w:rsidR="003624DE" w:rsidRPr="003E6848" w:rsidRDefault="003624DE" w:rsidP="003624DE">
      <w:pPr>
        <w:spacing w:line="360" w:lineRule="auto"/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3624DE" w:rsidRPr="00D4253F" w:rsidRDefault="003624DE" w:rsidP="00D0383E">
      <w:pPr>
        <w:ind w:right="-828"/>
        <w:jc w:val="both"/>
        <w:rPr>
          <w:rFonts w:ascii="Arial" w:hAnsi="Arial" w:cs="Arial"/>
          <w:b/>
        </w:rPr>
      </w:pPr>
      <w:r w:rsidRPr="00D4253F">
        <w:rPr>
          <w:rFonts w:ascii="Arial" w:hAnsi="Arial" w:cs="Arial"/>
          <w:b/>
        </w:rPr>
        <w:t>Špecializovaná časť</w:t>
      </w:r>
    </w:p>
    <w:p w:rsidR="003624DE" w:rsidRPr="003E6848" w:rsidRDefault="003624DE" w:rsidP="00D0383E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E25D05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  <w:r w:rsidR="00E25D05">
        <w:rPr>
          <w:rFonts w:ascii="Arial" w:hAnsi="Arial" w:cs="Arial"/>
          <w:sz w:val="22"/>
          <w:szCs w:val="22"/>
        </w:rPr>
        <w:t>, začiatok kurzu,</w:t>
      </w:r>
    </w:p>
    <w:p w:rsidR="00E25D05" w:rsidRDefault="00E25D05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Teoretická časť</w:t>
      </w:r>
    </w:p>
    <w:p w:rsidR="003624DE" w:rsidRPr="003E6848" w:rsidRDefault="00B770EC" w:rsidP="00660B32">
      <w:pPr>
        <w:ind w:left="2832" w:right="-828"/>
        <w:rPr>
          <w:rFonts w:ascii="Arial" w:hAnsi="Arial" w:cs="Arial"/>
          <w:sz w:val="22"/>
          <w:szCs w:val="22"/>
        </w:rPr>
      </w:pPr>
      <w:r w:rsidRPr="00E25D05">
        <w:rPr>
          <w:rFonts w:ascii="Arial" w:hAnsi="Arial" w:cs="Arial"/>
          <w:b/>
          <w:sz w:val="22"/>
          <w:szCs w:val="22"/>
        </w:rPr>
        <w:t>Jazdecké centrum Spojenej školy v</w:t>
      </w:r>
      <w:r w:rsidR="00E25D05">
        <w:rPr>
          <w:rFonts w:ascii="Arial" w:hAnsi="Arial" w:cs="Arial"/>
          <w:b/>
          <w:sz w:val="22"/>
          <w:szCs w:val="22"/>
        </w:rPr>
        <w:t> </w:t>
      </w:r>
      <w:r w:rsidRPr="00E25D05">
        <w:rPr>
          <w:rFonts w:ascii="Arial" w:hAnsi="Arial" w:cs="Arial"/>
          <w:b/>
          <w:sz w:val="22"/>
          <w:szCs w:val="22"/>
        </w:rPr>
        <w:t>Zálesí</w:t>
      </w:r>
      <w:r w:rsidR="00E25D05">
        <w:rPr>
          <w:rFonts w:ascii="Arial" w:hAnsi="Arial" w:cs="Arial"/>
          <w:sz w:val="22"/>
          <w:szCs w:val="22"/>
        </w:rPr>
        <w:t xml:space="preserve"> praktická časť</w:t>
      </w:r>
    </w:p>
    <w:p w:rsidR="00B770EC" w:rsidRPr="003E6848" w:rsidRDefault="00B770EC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Pr="00E25D05">
        <w:rPr>
          <w:rFonts w:ascii="Arial" w:hAnsi="Arial" w:cs="Arial"/>
          <w:b/>
          <w:color w:val="FF0000"/>
          <w:sz w:val="22"/>
          <w:szCs w:val="22"/>
        </w:rPr>
        <w:t>29. 09. 2017 o 8.00 h</w:t>
      </w:r>
      <w:r w:rsidR="003E6848" w:rsidRPr="00E25D05">
        <w:rPr>
          <w:rFonts w:ascii="Arial" w:hAnsi="Arial" w:cs="Arial"/>
          <w:b/>
          <w:color w:val="FF0000"/>
          <w:sz w:val="22"/>
          <w:szCs w:val="22"/>
        </w:rPr>
        <w:t>.</w:t>
      </w:r>
    </w:p>
    <w:p w:rsidR="00B770EC" w:rsidRPr="003E6848" w:rsidRDefault="00E26D84" w:rsidP="00660B32">
      <w:pPr>
        <w:ind w:left="2832" w:right="-828" w:firstLine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D4253F" w:rsidRDefault="00B770EC" w:rsidP="00B770EC">
      <w:pPr>
        <w:ind w:right="-828"/>
        <w:jc w:val="both"/>
        <w:rPr>
          <w:rFonts w:ascii="Arial" w:hAnsi="Arial" w:cs="Arial"/>
          <w:b/>
        </w:rPr>
      </w:pPr>
      <w:r w:rsidRPr="00D4253F">
        <w:rPr>
          <w:rFonts w:ascii="Arial" w:hAnsi="Arial" w:cs="Arial"/>
          <w:b/>
        </w:rPr>
        <w:t>Všeobecná časť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A631D7" w:rsidRDefault="00B770EC" w:rsidP="00B770EC">
      <w:pPr>
        <w:ind w:left="2832" w:right="-828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 xml:space="preserve">Fakulta telesnej výchovy a športu UK, Nábrežie L. Svobodu 9, </w:t>
      </w:r>
    </w:p>
    <w:p w:rsidR="003624DE" w:rsidRPr="003E6848" w:rsidRDefault="00B770EC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814 69 Bratislava</w:t>
      </w:r>
    </w:p>
    <w:p w:rsidR="00B770EC" w:rsidRPr="003E6848" w:rsidRDefault="00B770EC" w:rsidP="00D0383E">
      <w:p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06. – 08. 10. 2017</w:t>
      </w:r>
      <w:r w:rsidRPr="003E6848">
        <w:rPr>
          <w:rFonts w:ascii="Arial" w:hAnsi="Arial" w:cs="Arial"/>
          <w:sz w:val="22"/>
          <w:szCs w:val="22"/>
        </w:rPr>
        <w:t xml:space="preserve"> </w:t>
      </w:r>
    </w:p>
    <w:p w:rsidR="00B770EC" w:rsidRPr="003E6848" w:rsidRDefault="00B770EC" w:rsidP="00B770EC">
      <w:pPr>
        <w:spacing w:line="360" w:lineRule="auto"/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AA4409" w:rsidRDefault="00B770EC" w:rsidP="003E6848">
      <w:pPr>
        <w:ind w:right="-828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3E6848">
      <w:pPr>
        <w:pStyle w:val="Odsekzoznamu"/>
        <w:numPr>
          <w:ilvl w:val="0"/>
          <w:numId w:val="4"/>
        </w:num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3E6848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 xml:space="preserve">vyplnenie a zaslanie prihlášky v stanovenom termíne na </w:t>
      </w:r>
      <w:hyperlink r:id="rId10" w:history="1">
        <w:r w:rsidRPr="003E6848">
          <w:rPr>
            <w:rStyle w:val="Hypertextovprepojenie"/>
            <w:rFonts w:ascii="Arial" w:hAnsi="Arial" w:cs="Arial"/>
            <w:sz w:val="22"/>
            <w:szCs w:val="22"/>
          </w:rPr>
          <w:t>spojs@nextra.sk</w:t>
        </w:r>
      </w:hyperlink>
      <w:r w:rsidRPr="003E6848">
        <w:rPr>
          <w:rFonts w:ascii="Arial" w:hAnsi="Arial" w:cs="Arial"/>
          <w:sz w:val="22"/>
          <w:szCs w:val="22"/>
        </w:rPr>
        <w:t>,</w:t>
      </w:r>
    </w:p>
    <w:p w:rsidR="00B770EC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 v stanovenom termíne.</w:t>
      </w:r>
    </w:p>
    <w:p w:rsidR="003E6848" w:rsidRPr="003E6848" w:rsidRDefault="003E6848" w:rsidP="003E6848">
      <w:pPr>
        <w:pStyle w:val="Odsekzoznamu"/>
        <w:ind w:right="-828"/>
        <w:jc w:val="both"/>
        <w:rPr>
          <w:rFonts w:ascii="Arial" w:hAnsi="Arial" w:cs="Arial"/>
          <w:sz w:val="22"/>
          <w:szCs w:val="22"/>
        </w:rPr>
      </w:pPr>
    </w:p>
    <w:p w:rsidR="006753B9" w:rsidRPr="003E6848" w:rsidRDefault="003E6848" w:rsidP="0096745D">
      <w:pPr>
        <w:ind w:right="-828"/>
        <w:jc w:val="both"/>
        <w:rPr>
          <w:rFonts w:ascii="Arial" w:hAnsi="Arial" w:cs="Arial"/>
          <w:b/>
          <w:sz w:val="18"/>
          <w:szCs w:val="18"/>
        </w:rPr>
      </w:pPr>
      <w:r w:rsidRPr="003E6848">
        <w:rPr>
          <w:rFonts w:ascii="Arial" w:hAnsi="Arial" w:cs="Arial"/>
          <w:b/>
          <w:sz w:val="18"/>
          <w:szCs w:val="18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Certifikát o absolvovaní kurzu vzdelávania bude udelený len frekventantom s absolvovanou všeobecnou, špecializovanou časťou a po úspešnom absolvovaní záverečnej skúšky vrátane obhajoby záverečnej práce.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Pr="008402A2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</w:t>
      </w:r>
      <w:r w:rsidR="00E25D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pretekov</w:t>
      </w:r>
      <w:r w:rsidR="00E25D05">
        <w:rPr>
          <w:rFonts w:ascii="Arial" w:hAnsi="Arial" w:cs="Arial"/>
          <w:sz w:val="22"/>
          <w:szCs w:val="22"/>
        </w:rPr>
        <w:t>, potvrdzujúce dosiahnutie výkonnostnej úrovne S a vyššie nepretržite 3 roky alebo umiestnenie na M-SR do 5. miesta v súťaži jednotlivcov – seniorov.</w:t>
      </w: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>
        <w:rPr>
          <w:rFonts w:ascii="Arial" w:hAnsi="Arial" w:cs="Arial"/>
          <w:sz w:val="22"/>
          <w:szCs w:val="22"/>
        </w:rPr>
        <w:t>ákona č. 122/2013 Z.</w:t>
      </w:r>
      <w:r w:rsidR="00E25D05">
        <w:rPr>
          <w:rFonts w:ascii="Arial" w:hAnsi="Arial" w:cs="Arial"/>
          <w:sz w:val="22"/>
          <w:szCs w:val="22"/>
        </w:rPr>
        <w:t xml:space="preserve"> z. a Z</w:t>
      </w:r>
      <w:r>
        <w:rPr>
          <w:rFonts w:ascii="Arial" w:hAnsi="Arial" w:cs="Arial"/>
          <w:sz w:val="22"/>
          <w:szCs w:val="22"/>
        </w:rPr>
        <w:t>ákonom č. 440/2015 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11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394" w:rsidRDefault="00AF6394" w:rsidP="005529ED">
      <w:r>
        <w:separator/>
      </w:r>
    </w:p>
  </w:endnote>
  <w:endnote w:type="continuationSeparator" w:id="0">
    <w:p w:rsidR="00AF6394" w:rsidRDefault="00AF6394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394" w:rsidRDefault="00AF6394" w:rsidP="005529ED">
      <w:r>
        <w:separator/>
      </w:r>
    </w:p>
  </w:footnote>
  <w:footnote w:type="continuationSeparator" w:id="0">
    <w:p w:rsidR="00AF6394" w:rsidRDefault="00AF6394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113182"/>
    <w:rsid w:val="001237CE"/>
    <w:rsid w:val="001267CD"/>
    <w:rsid w:val="00127BEE"/>
    <w:rsid w:val="00134BF5"/>
    <w:rsid w:val="001738E0"/>
    <w:rsid w:val="001803C5"/>
    <w:rsid w:val="00182AC9"/>
    <w:rsid w:val="001A334C"/>
    <w:rsid w:val="001A48C8"/>
    <w:rsid w:val="001A7DED"/>
    <w:rsid w:val="001C05E3"/>
    <w:rsid w:val="002131F9"/>
    <w:rsid w:val="002A41A8"/>
    <w:rsid w:val="002B7919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432E7"/>
    <w:rsid w:val="00480BE3"/>
    <w:rsid w:val="004F3823"/>
    <w:rsid w:val="004F444B"/>
    <w:rsid w:val="004F6862"/>
    <w:rsid w:val="00506479"/>
    <w:rsid w:val="0053084B"/>
    <w:rsid w:val="005529ED"/>
    <w:rsid w:val="00573C2D"/>
    <w:rsid w:val="005F2BBE"/>
    <w:rsid w:val="00631CBD"/>
    <w:rsid w:val="00633CCE"/>
    <w:rsid w:val="00647A17"/>
    <w:rsid w:val="006503B6"/>
    <w:rsid w:val="00660B32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62D57"/>
    <w:rsid w:val="0077398B"/>
    <w:rsid w:val="007E5791"/>
    <w:rsid w:val="0082362C"/>
    <w:rsid w:val="00832BBE"/>
    <w:rsid w:val="008402A2"/>
    <w:rsid w:val="00881651"/>
    <w:rsid w:val="00887282"/>
    <w:rsid w:val="008A7484"/>
    <w:rsid w:val="008C4106"/>
    <w:rsid w:val="008C6D47"/>
    <w:rsid w:val="008E43AD"/>
    <w:rsid w:val="009006BC"/>
    <w:rsid w:val="00907E88"/>
    <w:rsid w:val="0096745D"/>
    <w:rsid w:val="00982252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97981"/>
    <w:rsid w:val="00AA4409"/>
    <w:rsid w:val="00AB103C"/>
    <w:rsid w:val="00AD3884"/>
    <w:rsid w:val="00AE1CF1"/>
    <w:rsid w:val="00AF0B99"/>
    <w:rsid w:val="00AF6394"/>
    <w:rsid w:val="00AF7AB4"/>
    <w:rsid w:val="00B0304C"/>
    <w:rsid w:val="00B110FE"/>
    <w:rsid w:val="00B111BB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6284C"/>
    <w:rsid w:val="00C83414"/>
    <w:rsid w:val="00CB13D7"/>
    <w:rsid w:val="00CC76F2"/>
    <w:rsid w:val="00CD6D1F"/>
    <w:rsid w:val="00D0383E"/>
    <w:rsid w:val="00D40C15"/>
    <w:rsid w:val="00D4253F"/>
    <w:rsid w:val="00D47828"/>
    <w:rsid w:val="00D74EEF"/>
    <w:rsid w:val="00D95A40"/>
    <w:rsid w:val="00DD52E5"/>
    <w:rsid w:val="00DD63C2"/>
    <w:rsid w:val="00E02449"/>
    <w:rsid w:val="00E04D6A"/>
    <w:rsid w:val="00E14E7B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js@nextra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js@nextra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pojs@nextr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ojs@nextra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Používateľ systému Windows</cp:lastModifiedBy>
  <cp:revision>2</cp:revision>
  <cp:lastPrinted>2016-03-22T05:56:00Z</cp:lastPrinted>
  <dcterms:created xsi:type="dcterms:W3CDTF">2017-08-01T12:20:00Z</dcterms:created>
  <dcterms:modified xsi:type="dcterms:W3CDTF">2017-08-01T12:20:00Z</dcterms:modified>
</cp:coreProperties>
</file>